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194D" w14:textId="77777777" w:rsidR="00D9476A" w:rsidRPr="00F13D30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color w:val="1D174F"/>
          <w:sz w:val="24"/>
          <w:szCs w:val="24"/>
        </w:rPr>
      </w:pPr>
    </w:p>
    <w:p w14:paraId="70403E32" w14:textId="4C3A9B32" w:rsidR="00D9476A" w:rsidRPr="00F13D30" w:rsidRDefault="00D9476A" w:rsidP="00D9476A">
      <w:pPr>
        <w:autoSpaceDE w:val="0"/>
        <w:autoSpaceDN w:val="0"/>
        <w:adjustRightInd w:val="0"/>
        <w:spacing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Zał. Nr </w:t>
      </w:r>
      <w:r w:rsidR="000D7FC5" w:rsidRPr="00F13D30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</w:p>
    <w:p w14:paraId="5615F8B7" w14:textId="24EFBD91" w:rsidR="00274C6C" w:rsidRPr="00F13D30" w:rsidRDefault="00D9476A" w:rsidP="00274C6C">
      <w:pPr>
        <w:pStyle w:val="Nagwek"/>
        <w:rPr>
          <w:rFonts w:ascii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</w:t>
      </w:r>
      <w:r w:rsidR="00C42D20" w:rsidRPr="00F13D30">
        <w:rPr>
          <w:rFonts w:ascii="Times New Roman" w:hAnsi="Times New Roman" w:cs="Times New Roman"/>
          <w:b/>
          <w:bCs/>
          <w:sz w:val="24"/>
          <w:szCs w:val="24"/>
        </w:rPr>
        <w:t>GOPS.271.</w:t>
      </w:r>
      <w:r w:rsidR="005B00A1" w:rsidRPr="00F13D3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42D20" w:rsidRPr="00F13D30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05458C" w:rsidRPr="00F13D30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B9F0736" w14:textId="23F3594D" w:rsidR="00D9476A" w:rsidRPr="00F13D30" w:rsidRDefault="00D9476A" w:rsidP="00D9476A">
      <w:pPr>
        <w:autoSpaceDE w:val="0"/>
        <w:autoSpaceDN w:val="0"/>
        <w:adjustRightInd w:val="0"/>
        <w:spacing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E468022" w14:textId="77777777" w:rsidR="0047344E" w:rsidRPr="00F13D30" w:rsidRDefault="0047344E" w:rsidP="0047344E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F13D30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01AE7F75" w14:textId="77777777" w:rsidR="0047344E" w:rsidRPr="00F13D30" w:rsidRDefault="0047344E" w:rsidP="0047344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9A7D97B" w14:textId="77777777" w:rsidR="00F13D30" w:rsidRPr="00F13D30" w:rsidRDefault="00C42D20" w:rsidP="00C42D20">
      <w:pPr>
        <w:spacing w:line="10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F13D30">
        <w:rPr>
          <w:rFonts w:ascii="Times New Roman" w:hAnsi="Times New Roman" w:cs="Times New Roman"/>
          <w:color w:val="000000"/>
          <w:sz w:val="24"/>
          <w:szCs w:val="24"/>
        </w:rPr>
        <w:t xml:space="preserve">Gminny Ośrodek Pomocy Społecznej </w:t>
      </w:r>
    </w:p>
    <w:p w14:paraId="39A4B497" w14:textId="08810BA1" w:rsidR="00C42D20" w:rsidRPr="00F13D30" w:rsidRDefault="00C42D20" w:rsidP="00C42D20">
      <w:pPr>
        <w:spacing w:line="10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F13D30">
        <w:rPr>
          <w:rFonts w:ascii="Times New Roman" w:hAnsi="Times New Roman" w:cs="Times New Roman"/>
          <w:color w:val="000000"/>
          <w:sz w:val="24"/>
          <w:szCs w:val="24"/>
        </w:rPr>
        <w:t>w Radzyniu Podlaskim</w:t>
      </w:r>
    </w:p>
    <w:p w14:paraId="7EB0D40D" w14:textId="186D19A6" w:rsidR="00C42D20" w:rsidRPr="00F13D30" w:rsidRDefault="00C42D20" w:rsidP="00C42D20">
      <w:pPr>
        <w:spacing w:line="10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F13D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00A1" w:rsidRPr="00F13D3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F13D30">
        <w:rPr>
          <w:rFonts w:ascii="Times New Roman" w:hAnsi="Times New Roman" w:cs="Times New Roman"/>
          <w:color w:val="000000"/>
          <w:sz w:val="24"/>
          <w:szCs w:val="24"/>
        </w:rPr>
        <w:t>l. Warszawska 32</w:t>
      </w:r>
    </w:p>
    <w:p w14:paraId="5DB42340" w14:textId="702D31A2" w:rsidR="00AC33FE" w:rsidRPr="00F13D30" w:rsidRDefault="00C42D20" w:rsidP="00C42D20">
      <w:pPr>
        <w:autoSpaceDE w:val="0"/>
        <w:autoSpaceDN w:val="0"/>
        <w:adjustRightInd w:val="0"/>
        <w:spacing w:line="480" w:lineRule="auto"/>
        <w:ind w:right="59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3D30">
        <w:rPr>
          <w:rFonts w:ascii="Times New Roman" w:hAnsi="Times New Roman" w:cs="Times New Roman"/>
          <w:color w:val="000000"/>
          <w:sz w:val="24"/>
          <w:szCs w:val="24"/>
        </w:rPr>
        <w:t xml:space="preserve"> 21-300 Radzyń Podlaski</w:t>
      </w:r>
    </w:p>
    <w:p w14:paraId="22D875B9" w14:textId="541FA970" w:rsidR="00D9476A" w:rsidRPr="00F13D30" w:rsidRDefault="00EB4C5E" w:rsidP="00EB4C5E">
      <w:pPr>
        <w:autoSpaceDE w:val="0"/>
        <w:autoSpaceDN w:val="0"/>
        <w:adjustRightInd w:val="0"/>
        <w:spacing w:line="480" w:lineRule="auto"/>
        <w:ind w:right="59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Wykonawca:   </w:t>
      </w:r>
    </w:p>
    <w:p w14:paraId="5894C341" w14:textId="4E05AA1E" w:rsidR="00E92796" w:rsidRPr="00F13D30" w:rsidRDefault="00E92796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</w:p>
    <w:p w14:paraId="4A5C3290" w14:textId="027E60A7" w:rsidR="00E92796" w:rsidRPr="00F13D30" w:rsidRDefault="00E92796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</w:p>
    <w:p w14:paraId="6528F8FF" w14:textId="77777777" w:rsidR="00D9476A" w:rsidRPr="00F13D30" w:rsidRDefault="00D9476A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</w:p>
    <w:p w14:paraId="6FE530B7" w14:textId="77777777" w:rsidR="00D9476A" w:rsidRPr="00F13D30" w:rsidRDefault="00D9476A" w:rsidP="00D9476A">
      <w:pPr>
        <w:autoSpaceDE w:val="0"/>
        <w:autoSpaceDN w:val="0"/>
        <w:adjustRightInd w:val="0"/>
        <w:spacing w:after="160" w:line="259" w:lineRule="atLeast"/>
        <w:ind w:right="5953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>(pełna nazwa/firma, adres, w zależności od podmiotu: NIP/PESEL, KRS/CEiDG)</w:t>
      </w:r>
    </w:p>
    <w:p w14:paraId="468AD3C4" w14:textId="77777777" w:rsidR="00D9476A" w:rsidRPr="00F13D30" w:rsidRDefault="00D9476A" w:rsidP="00D9476A">
      <w:pPr>
        <w:autoSpaceDE w:val="0"/>
        <w:autoSpaceDN w:val="0"/>
        <w:adjustRightInd w:val="0"/>
        <w:spacing w:line="48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3D30">
        <w:rPr>
          <w:rFonts w:ascii="Times New Roman" w:eastAsia="Times New Roman" w:hAnsi="Times New Roman" w:cs="Times New Roman"/>
          <w:sz w:val="24"/>
          <w:szCs w:val="24"/>
          <w:u w:val="single"/>
        </w:rPr>
        <w:t>reprezentowany przez:</w:t>
      </w:r>
    </w:p>
    <w:p w14:paraId="56EAE6A2" w14:textId="77777777" w:rsidR="00D9476A" w:rsidRPr="00F13D30" w:rsidRDefault="00D9476A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14:paraId="0C9ECC4A" w14:textId="77777777" w:rsidR="00D9476A" w:rsidRPr="00F13D30" w:rsidRDefault="00D9476A" w:rsidP="00D9476A">
      <w:pPr>
        <w:autoSpaceDE w:val="0"/>
        <w:autoSpaceDN w:val="0"/>
        <w:adjustRightInd w:val="0"/>
        <w:spacing w:line="259" w:lineRule="atLeast"/>
        <w:ind w:right="5953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>(imię, nazwisko, stanowisko/podstawa do  reprezentacji)</w:t>
      </w:r>
    </w:p>
    <w:p w14:paraId="024334F7" w14:textId="77777777" w:rsidR="00D9476A" w:rsidRPr="00F13D30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color w:val="1D174F"/>
          <w:sz w:val="24"/>
          <w:szCs w:val="24"/>
        </w:rPr>
      </w:pPr>
    </w:p>
    <w:p w14:paraId="0B28CC72" w14:textId="77777777" w:rsidR="00D9476A" w:rsidRPr="00F13D30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color w:val="1D174F"/>
          <w:sz w:val="24"/>
          <w:szCs w:val="24"/>
        </w:rPr>
      </w:pPr>
    </w:p>
    <w:p w14:paraId="7415EA5D" w14:textId="77777777" w:rsidR="00D9476A" w:rsidRPr="00F13D30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1417A2B" w14:textId="3737D5E8" w:rsidR="00D9476A" w:rsidRPr="00F13D30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sz w:val="24"/>
          <w:szCs w:val="24"/>
        </w:rPr>
      </w:pPr>
      <w:r w:rsidRPr="00F13D30">
        <w:rPr>
          <w:rFonts w:ascii="Times New Roman" w:eastAsia="Trebuchet MS" w:hAnsi="Times New Roman" w:cs="Times New Roman"/>
          <w:b/>
          <w:sz w:val="24"/>
          <w:szCs w:val="24"/>
        </w:rPr>
        <w:t>Oświadczenie Wykonawcy</w:t>
      </w:r>
    </w:p>
    <w:p w14:paraId="57F8B789" w14:textId="77777777" w:rsidR="00D9476A" w:rsidRPr="00F13D30" w:rsidRDefault="00D9476A" w:rsidP="00D9476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rebuchet MS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1829AFF" wp14:editId="3A812385">
                <wp:simplePos x="0" y="0"/>
                <wp:positionH relativeFrom="column">
                  <wp:posOffset>2024380</wp:posOffset>
                </wp:positionH>
                <wp:positionV relativeFrom="paragraph">
                  <wp:posOffset>-3810</wp:posOffset>
                </wp:positionV>
                <wp:extent cx="1703705" cy="0"/>
                <wp:effectExtent l="11430" t="9525" r="8890" b="9525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137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EBFBF" id="Łącznik prosty 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4pt,-.3pt" to="293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" strokeweight="1.08pt"/>
            </w:pict>
          </mc:Fallback>
        </mc:AlternateContent>
      </w:r>
    </w:p>
    <w:p w14:paraId="7BA5DC88" w14:textId="77777777" w:rsidR="00D9476A" w:rsidRPr="00F13D30" w:rsidRDefault="00D9476A" w:rsidP="00D9476A">
      <w:pPr>
        <w:spacing w:line="10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CD9CECC" w14:textId="1F260DED" w:rsidR="00D9476A" w:rsidRPr="00F13D30" w:rsidRDefault="00D9476A" w:rsidP="00917522">
      <w:pPr>
        <w:spacing w:line="0" w:lineRule="atLeast"/>
        <w:ind w:left="780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F13D30">
        <w:rPr>
          <w:rFonts w:ascii="Times New Roman" w:eastAsia="Trebuchet MS" w:hAnsi="Times New Roman" w:cs="Times New Roman"/>
          <w:b/>
          <w:sz w:val="24"/>
          <w:szCs w:val="24"/>
        </w:rPr>
        <w:t>składane na podstawie art. 125 ust. 1 ustawy z dnia 11 września 2019 r.</w:t>
      </w:r>
      <w:r w:rsidR="00917522" w:rsidRPr="00F13D30">
        <w:rPr>
          <w:rFonts w:ascii="Times New Roman" w:eastAsia="Trebuchet MS" w:hAnsi="Times New Roman" w:cs="Times New Roman"/>
          <w:b/>
          <w:sz w:val="24"/>
          <w:szCs w:val="24"/>
        </w:rPr>
        <w:t xml:space="preserve"> </w:t>
      </w:r>
      <w:r w:rsidRPr="00F13D30">
        <w:rPr>
          <w:rFonts w:ascii="Times New Roman" w:eastAsia="Trebuchet MS" w:hAnsi="Times New Roman" w:cs="Times New Roman"/>
          <w:b/>
          <w:sz w:val="24"/>
          <w:szCs w:val="24"/>
        </w:rPr>
        <w:t>Prawo zamówień publicznych (dalej jako: Pzp)</w:t>
      </w:r>
      <w:r w:rsidR="00917522" w:rsidRPr="00F13D30">
        <w:rPr>
          <w:rFonts w:ascii="Times New Roman" w:eastAsia="Trebuchet MS" w:hAnsi="Times New Roman" w:cs="Times New Roman"/>
          <w:b/>
          <w:sz w:val="24"/>
          <w:szCs w:val="24"/>
        </w:rPr>
        <w:t xml:space="preserve"> </w:t>
      </w:r>
      <w:r w:rsidRPr="00F13D30">
        <w:rPr>
          <w:rFonts w:ascii="Times New Roman" w:eastAsia="Trebuchet MS" w:hAnsi="Times New Roman" w:cs="Times New Roman"/>
          <w:b/>
          <w:sz w:val="24"/>
          <w:szCs w:val="24"/>
        </w:rPr>
        <w:t>DOTYCZĄCE SPEŁNIANIA WARUNKÓW UDZIAŁU W POSTĘPOWANIU</w:t>
      </w:r>
    </w:p>
    <w:p w14:paraId="7ADF4A90" w14:textId="7D1F1253" w:rsidR="00D9476A" w:rsidRPr="00F13D30" w:rsidRDefault="00D9476A" w:rsidP="00917522">
      <w:pPr>
        <w:spacing w:line="2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3C6A3A" w14:textId="77777777" w:rsidR="00D9476A" w:rsidRPr="00F13D30" w:rsidRDefault="00D9476A" w:rsidP="00D9476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363E83D" w14:textId="246FF6C9" w:rsidR="004E2CFE" w:rsidRPr="00F13D30" w:rsidRDefault="00274C6C" w:rsidP="001F6AB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3D30">
        <w:rPr>
          <w:rFonts w:ascii="Times New Roman" w:hAnsi="Times New Roman" w:cs="Times New Roman"/>
          <w:sz w:val="24"/>
          <w:szCs w:val="24"/>
        </w:rPr>
        <w:t xml:space="preserve">Na potrzeby postępowania o udzielenie zamówienia w trybie podstawowym bez negocjacji </w:t>
      </w:r>
      <w:bookmarkStart w:id="0" w:name="_Hlk58770796"/>
      <w:r w:rsidRPr="00F13D30">
        <w:rPr>
          <w:rFonts w:ascii="Times New Roman" w:hAnsi="Times New Roman" w:cs="Times New Roman"/>
          <w:sz w:val="24"/>
          <w:szCs w:val="24"/>
        </w:rPr>
        <w:t>pn.</w:t>
      </w:r>
      <w:r w:rsidR="001F6ABB" w:rsidRPr="00F13D30">
        <w:rPr>
          <w:rFonts w:ascii="Times New Roman" w:hAnsi="Times New Roman" w:cs="Times New Roman"/>
          <w:b/>
          <w:bCs/>
          <w:sz w:val="24"/>
          <w:szCs w:val="24"/>
        </w:rPr>
        <w:t xml:space="preserve"> Świadczenie usług opiekuńczych i asystenckich w ramach projektu</w:t>
      </w:r>
      <w:r w:rsidR="001F6ABB" w:rsidRPr="00F13D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F6ABB" w:rsidRPr="00F13D30">
        <w:rPr>
          <w:rFonts w:ascii="Times New Roman" w:hAnsi="Times New Roman" w:cs="Times New Roman"/>
          <w:b/>
          <w:bCs/>
          <w:sz w:val="24"/>
          <w:szCs w:val="24"/>
        </w:rPr>
        <w:t>„Wsparcie i integracja- usługi społeczne dla mieszkańców Gminy Radzyń Podlaski”</w:t>
      </w:r>
      <w:r w:rsidRPr="00F13D3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bookmarkEnd w:id="0"/>
      <w:r w:rsidR="00802AD1" w:rsidRPr="00F13D30">
        <w:rPr>
          <w:rFonts w:ascii="Times New Roman" w:hAnsi="Times New Roman" w:cs="Times New Roman"/>
          <w:b/>
          <w:bCs/>
          <w:sz w:val="24"/>
          <w:szCs w:val="24"/>
        </w:rPr>
        <w:t>prowadzonego przez Gminny Ośrodek Pomocy Społecznej w Radzyniu Podlaskim</w:t>
      </w:r>
      <w:r w:rsidR="001F6ABB" w:rsidRPr="00F13D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42D20" w:rsidRPr="00F13D30">
        <w:rPr>
          <w:rFonts w:ascii="Times New Roman" w:hAnsi="Times New Roman" w:cs="Times New Roman"/>
          <w:bCs/>
          <w:sz w:val="24"/>
          <w:szCs w:val="24"/>
        </w:rPr>
        <w:t>dotyczy</w:t>
      </w:r>
      <w:bookmarkStart w:id="1" w:name="_Hlk184316799"/>
      <w:r w:rsidR="00C42D20" w:rsidRPr="00F13D30">
        <w:rPr>
          <w:rFonts w:ascii="Times New Roman" w:hAnsi="Times New Roman" w:cs="Times New Roman"/>
          <w:bCs/>
          <w:sz w:val="24"/>
          <w:szCs w:val="24"/>
        </w:rPr>
        <w:t xml:space="preserve"> □ </w:t>
      </w:r>
      <w:bookmarkEnd w:id="1"/>
      <w:r w:rsidR="002D1E12" w:rsidRPr="00F13D30">
        <w:rPr>
          <w:rFonts w:ascii="Times New Roman" w:hAnsi="Times New Roman" w:cs="Times New Roman"/>
          <w:bCs/>
          <w:sz w:val="24"/>
          <w:szCs w:val="24"/>
        </w:rPr>
        <w:t xml:space="preserve"> części I i/lub </w:t>
      </w:r>
      <w:r w:rsidR="002D1E12" w:rsidRPr="00F13D3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□ II części  i/lub □  III i/lub □  IV i/lub  □ V i/lub  □ VI </w:t>
      </w:r>
      <w:r w:rsidR="00C42D20" w:rsidRPr="00F13D30">
        <w:rPr>
          <w:rFonts w:ascii="Times New Roman" w:hAnsi="Times New Roman" w:cs="Times New Roman"/>
          <w:bCs/>
          <w:sz w:val="24"/>
          <w:szCs w:val="24"/>
        </w:rPr>
        <w:t>części</w:t>
      </w:r>
      <w:r w:rsidR="005B00A1" w:rsidRPr="00F13D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2D20" w:rsidRPr="00F13D30">
        <w:rPr>
          <w:rFonts w:ascii="Times New Roman" w:hAnsi="Times New Roman" w:cs="Times New Roman"/>
          <w:bCs/>
          <w:sz w:val="24"/>
          <w:szCs w:val="24"/>
        </w:rPr>
        <w:t>zamówienia</w:t>
      </w:r>
      <w:r w:rsidR="00C42D20" w:rsidRPr="00F13D30">
        <w:rPr>
          <w:rFonts w:ascii="Times New Roman" w:hAnsi="Times New Roman" w:cs="Times New Roman"/>
          <w:sz w:val="24"/>
          <w:szCs w:val="24"/>
        </w:rPr>
        <w:t xml:space="preserve"> </w:t>
      </w:r>
      <w:r w:rsidRPr="00F13D30">
        <w:rPr>
          <w:rFonts w:ascii="Times New Roman" w:hAnsi="Times New Roman" w:cs="Times New Roman"/>
          <w:sz w:val="24"/>
          <w:szCs w:val="24"/>
        </w:rPr>
        <w:t>(</w:t>
      </w:r>
      <w:r w:rsidRPr="00F13D30">
        <w:rPr>
          <w:rFonts w:ascii="Times New Roman" w:hAnsi="Times New Roman" w:cs="Times New Roman"/>
          <w:color w:val="ED0000"/>
          <w:sz w:val="24"/>
          <w:szCs w:val="24"/>
        </w:rPr>
        <w:t>wybrać właściwe” wstawić znak ”x” w wybranym polu ,lub zakreślić)</w:t>
      </w:r>
    </w:p>
    <w:p w14:paraId="60A38654" w14:textId="77777777" w:rsidR="00D9476A" w:rsidRPr="00F13D30" w:rsidRDefault="00D9476A" w:rsidP="001F6AB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rebuchet MS" w:hAnsi="Times New Roman" w:cs="Times New Roman"/>
          <w:i/>
          <w:color w:val="1D174F"/>
          <w:sz w:val="24"/>
          <w:szCs w:val="24"/>
        </w:rPr>
      </w:pPr>
    </w:p>
    <w:p w14:paraId="7AF891C1" w14:textId="4E98FB3B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</w:pPr>
      <w:r w:rsidRPr="00F13D30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INFORMACJA DOTYCZĄCA WYKONAWCY:</w:t>
      </w:r>
    </w:p>
    <w:p w14:paraId="3C9EDEDE" w14:textId="4BA31496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rebuchet MS" w:hAnsi="Times New Roman" w:cs="Times New Roman"/>
          <w:i/>
          <w:sz w:val="24"/>
          <w:szCs w:val="24"/>
        </w:rPr>
        <w:t xml:space="preserve"> </w:t>
      </w:r>
      <w:r w:rsidRPr="00F13D30">
        <w:rPr>
          <w:rFonts w:ascii="Times New Roman" w:eastAsia="Trebuchet MS" w:hAnsi="Times New Roman" w:cs="Times New Roman"/>
          <w:sz w:val="24"/>
          <w:szCs w:val="24"/>
        </w:rPr>
        <w:t xml:space="preserve">Oświadczam, że spełniam warunki udziału 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>określone przez zamawiającego w  rozdz</w:t>
      </w:r>
      <w:r w:rsidR="00917522" w:rsidRPr="00F13D30">
        <w:rPr>
          <w:rFonts w:ascii="Times New Roman" w:eastAsia="Times New Roman" w:hAnsi="Times New Roman" w:cs="Times New Roman"/>
          <w:sz w:val="24"/>
          <w:szCs w:val="24"/>
        </w:rPr>
        <w:t>.VI pkt.6.1.</w:t>
      </w:r>
      <w:r w:rsidR="009F4E69" w:rsidRPr="00F13D3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 SWZ.</w:t>
      </w:r>
      <w:r w:rsidR="00C42D20" w:rsidRPr="00F13D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4E69" w:rsidRPr="00F13D30">
        <w:rPr>
          <w:rFonts w:ascii="Times New Roman" w:eastAsia="Times New Roman" w:hAnsi="Times New Roman" w:cs="Times New Roman"/>
          <w:sz w:val="24"/>
          <w:szCs w:val="24"/>
        </w:rPr>
        <w:t>tiret</w:t>
      </w:r>
      <w:proofErr w:type="spellEnd"/>
      <w:r w:rsidR="009F4E69" w:rsidRPr="00F13D30">
        <w:rPr>
          <w:rFonts w:ascii="Times New Roman" w:eastAsia="Times New Roman" w:hAnsi="Times New Roman" w:cs="Times New Roman"/>
          <w:sz w:val="24"/>
          <w:szCs w:val="24"/>
        </w:rPr>
        <w:t xml:space="preserve"> pierwszy </w:t>
      </w:r>
      <w:r w:rsidR="005B00A1" w:rsidRPr="00F13D30">
        <w:rPr>
          <w:rFonts w:ascii="Times New Roman" w:eastAsia="Times New Roman" w:hAnsi="Times New Roman" w:cs="Times New Roman"/>
          <w:sz w:val="24"/>
          <w:szCs w:val="24"/>
        </w:rPr>
        <w:t>i/lub drugi</w:t>
      </w:r>
    </w:p>
    <w:p w14:paraId="68E770E9" w14:textId="77777777" w:rsidR="00D9476A" w:rsidRPr="00F13D30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E38EDD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…………….……. </w:t>
      </w: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(miejscowość), 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dnia ………….……. r. </w:t>
      </w:r>
    </w:p>
    <w:p w14:paraId="61EC5D32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</w:t>
      </w:r>
    </w:p>
    <w:p w14:paraId="43C027BF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>(podpis)</w:t>
      </w:r>
    </w:p>
    <w:p w14:paraId="498C6DD2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18C482" w14:textId="77777777" w:rsidR="00D9476A" w:rsidRPr="00F13D30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F13D30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INFORMACJA W ZWIĄZKU Z POLEGANIEM NA ZASOBACH INNYCH PODMIOTÓW</w:t>
      </w:r>
      <w:r w:rsidRPr="00F13D30">
        <w:rPr>
          <w:rFonts w:ascii="Times New Roman" w:eastAsia="Times New Roman" w:hAnsi="Times New Roman" w:cs="Times New Roman"/>
          <w:sz w:val="24"/>
          <w:szCs w:val="24"/>
          <w:highlight w:val="lightGray"/>
        </w:rPr>
        <w:t xml:space="preserve">: </w:t>
      </w:r>
    </w:p>
    <w:p w14:paraId="1B379F3F" w14:textId="05BC8C65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 rozdz. </w:t>
      </w:r>
      <w:r w:rsidR="00917522" w:rsidRPr="00F13D30">
        <w:rPr>
          <w:rFonts w:ascii="Times New Roman" w:eastAsia="Times New Roman" w:hAnsi="Times New Roman" w:cs="Times New Roman"/>
          <w:sz w:val="24"/>
          <w:szCs w:val="24"/>
        </w:rPr>
        <w:t xml:space="preserve">VI pkt 6.1.4 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>SWZ</w:t>
      </w:r>
      <w:r w:rsidR="006266E2" w:rsidRPr="00F13D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266E2" w:rsidRPr="00F13D30">
        <w:rPr>
          <w:rFonts w:ascii="Times New Roman" w:eastAsia="Times New Roman" w:hAnsi="Times New Roman" w:cs="Times New Roman"/>
          <w:sz w:val="24"/>
          <w:szCs w:val="24"/>
        </w:rPr>
        <w:t>tiret</w:t>
      </w:r>
      <w:proofErr w:type="spellEnd"/>
      <w:r w:rsidR="006266E2" w:rsidRPr="00F13D30">
        <w:rPr>
          <w:rFonts w:ascii="Times New Roman" w:eastAsia="Times New Roman" w:hAnsi="Times New Roman" w:cs="Times New Roman"/>
          <w:sz w:val="24"/>
          <w:szCs w:val="24"/>
        </w:rPr>
        <w:t xml:space="preserve"> pierwszy</w:t>
      </w:r>
      <w:r w:rsidR="005B00A1" w:rsidRPr="00F13D30">
        <w:rPr>
          <w:rFonts w:ascii="Times New Roman" w:eastAsia="Times New Roman" w:hAnsi="Times New Roman" w:cs="Times New Roman"/>
          <w:sz w:val="24"/>
          <w:szCs w:val="24"/>
        </w:rPr>
        <w:t xml:space="preserve"> i/lub drugi</w:t>
      </w:r>
      <w:r w:rsidR="006266E2" w:rsidRPr="00F13D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3B4C" w:rsidRPr="00F13D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17FF" w:rsidRPr="00F13D30">
        <w:rPr>
          <w:rFonts w:ascii="Times New Roman" w:eastAsia="Times New Roman" w:hAnsi="Times New Roman" w:cs="Times New Roman"/>
          <w:sz w:val="24"/>
          <w:szCs w:val="24"/>
        </w:rPr>
        <w:t>(wybrać właściwe)</w:t>
      </w: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 polegam na zasobach następującego/ych</w:t>
      </w:r>
      <w:r w:rsidR="00197F9C" w:rsidRPr="00F13D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podmiotu/ów: </w:t>
      </w:r>
    </w:p>
    <w:p w14:paraId="4EBA27DB" w14:textId="2F9637C2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..………………………………………………………………………………………………… w następującym zakresie: ……………………………………………………………………………………………………………………………………………… </w:t>
      </w: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(wskazać podmiot i określić odpowiedni zakres dla wskazanego podmiotu). </w:t>
      </w:r>
    </w:p>
    <w:p w14:paraId="5697ECF3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…………….……. </w:t>
      </w: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(miejscowość), 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dnia ………….……. r. </w:t>
      </w:r>
    </w:p>
    <w:p w14:paraId="1D6A11CD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39B20E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</w:t>
      </w:r>
    </w:p>
    <w:p w14:paraId="48F10446" w14:textId="5DEADDCD" w:rsidR="00D9476A" w:rsidRPr="00F13D30" w:rsidRDefault="00D9476A" w:rsidP="00274C6C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>(podpis)</w:t>
      </w:r>
    </w:p>
    <w:p w14:paraId="19FC8FA1" w14:textId="164BEA60" w:rsidR="00D9476A" w:rsidRPr="00F13D30" w:rsidRDefault="00D9476A" w:rsidP="00274C6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</w:pPr>
      <w:r w:rsidRPr="00F13D30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OŚWIADCZENIE DOTYCZĄCE PODANYCH INFORMACJI:</w:t>
      </w:r>
    </w:p>
    <w:p w14:paraId="7FDFFF93" w14:textId="796B23BD" w:rsidR="00D9476A" w:rsidRPr="00F13D30" w:rsidRDefault="00D9476A" w:rsidP="00274C6C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25FDEBE" w14:textId="22D9FD12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D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…………….……. </w:t>
      </w: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(miejscowo</w:t>
      </w: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ść), </w:t>
      </w:r>
      <w:r w:rsidRPr="00F13D30">
        <w:rPr>
          <w:rFonts w:ascii="Times New Roman" w:eastAsia="Times New Roman" w:hAnsi="Times New Roman" w:cs="Times New Roman"/>
          <w:sz w:val="24"/>
          <w:szCs w:val="24"/>
        </w:rPr>
        <w:t xml:space="preserve">dnia ………….……. r. </w:t>
      </w:r>
    </w:p>
    <w:p w14:paraId="22F0E84E" w14:textId="1E46F2B6" w:rsidR="00D9476A" w:rsidRPr="00F13D30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3D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13D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…………………………………………</w:t>
      </w:r>
    </w:p>
    <w:p w14:paraId="0F0CC48B" w14:textId="77777777" w:rsidR="00D9476A" w:rsidRPr="00F13D30" w:rsidRDefault="00D9476A" w:rsidP="00D9476A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F13D30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lastRenderedPageBreak/>
        <w:t>(podpis)</w:t>
      </w:r>
    </w:p>
    <w:p w14:paraId="7024A9D0" w14:textId="77777777" w:rsidR="00D44C4D" w:rsidRPr="00F13D30" w:rsidRDefault="00D44C4D">
      <w:pPr>
        <w:rPr>
          <w:rFonts w:ascii="Times New Roman" w:hAnsi="Times New Roman" w:cs="Times New Roman"/>
          <w:sz w:val="24"/>
          <w:szCs w:val="24"/>
        </w:rPr>
      </w:pPr>
    </w:p>
    <w:sectPr w:rsidR="00D44C4D" w:rsidRPr="00F13D3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2D0CE" w14:textId="77777777" w:rsidR="00444511" w:rsidRDefault="00444511" w:rsidP="00E92796">
      <w:r>
        <w:separator/>
      </w:r>
    </w:p>
  </w:endnote>
  <w:endnote w:type="continuationSeparator" w:id="0">
    <w:p w14:paraId="4B8365F2" w14:textId="77777777" w:rsidR="00444511" w:rsidRDefault="00444511" w:rsidP="00E9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7474" w14:textId="21743775" w:rsidR="00DA5AD0" w:rsidRDefault="00DA5AD0">
    <w:pPr>
      <w:pStyle w:val="Stopka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511F8" w14:textId="77777777" w:rsidR="00444511" w:rsidRDefault="00444511" w:rsidP="00E92796">
      <w:r>
        <w:separator/>
      </w:r>
    </w:p>
  </w:footnote>
  <w:footnote w:type="continuationSeparator" w:id="0">
    <w:p w14:paraId="0390E2DA" w14:textId="77777777" w:rsidR="00444511" w:rsidRDefault="00444511" w:rsidP="00E92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0CA9E" w14:textId="39440738" w:rsidR="00024754" w:rsidRDefault="005B00A1" w:rsidP="000171A8">
    <w:pPr>
      <w:pStyle w:val="Nagwek"/>
      <w:tabs>
        <w:tab w:val="clear" w:pos="4536"/>
        <w:tab w:val="clear" w:pos="9072"/>
        <w:tab w:val="left" w:pos="7125"/>
      </w:tabs>
      <w:rPr>
        <w:rFonts w:asciiTheme="minorHAnsi" w:eastAsiaTheme="minorHAnsi" w:hAnsiTheme="minorHAnsi" w:cstheme="minorBidi"/>
      </w:rPr>
    </w:pPr>
    <w:r>
      <w:rPr>
        <w:noProof/>
      </w:rPr>
      <w:drawing>
        <wp:inline distT="0" distB="0" distL="0" distR="0" wp14:anchorId="01D5B2EF" wp14:editId="7D316F26">
          <wp:extent cx="5760720" cy="810260"/>
          <wp:effectExtent l="0" t="0" r="0" b="8890"/>
          <wp:docPr id="11169034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171A8">
      <w:rPr>
        <w:rFonts w:asciiTheme="minorHAnsi" w:eastAsiaTheme="minorHAnsi" w:hAnsiTheme="minorHAnsi" w:cstheme="minorBidi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6A"/>
    <w:rsid w:val="000030C7"/>
    <w:rsid w:val="00005651"/>
    <w:rsid w:val="000171A8"/>
    <w:rsid w:val="00024754"/>
    <w:rsid w:val="00035241"/>
    <w:rsid w:val="0005458C"/>
    <w:rsid w:val="000664F3"/>
    <w:rsid w:val="0009108C"/>
    <w:rsid w:val="00097580"/>
    <w:rsid w:val="000A249D"/>
    <w:rsid w:val="000D7FC5"/>
    <w:rsid w:val="000F2322"/>
    <w:rsid w:val="00100A7C"/>
    <w:rsid w:val="0015163B"/>
    <w:rsid w:val="00181506"/>
    <w:rsid w:val="00197F9C"/>
    <w:rsid w:val="001F6ABB"/>
    <w:rsid w:val="00207890"/>
    <w:rsid w:val="00274C6C"/>
    <w:rsid w:val="002C2751"/>
    <w:rsid w:val="002D1E12"/>
    <w:rsid w:val="002E4FBB"/>
    <w:rsid w:val="003216B8"/>
    <w:rsid w:val="003F531B"/>
    <w:rsid w:val="004007FF"/>
    <w:rsid w:val="00416CF1"/>
    <w:rsid w:val="00420FBB"/>
    <w:rsid w:val="00431027"/>
    <w:rsid w:val="00444511"/>
    <w:rsid w:val="00461D50"/>
    <w:rsid w:val="0047344E"/>
    <w:rsid w:val="004E2CFE"/>
    <w:rsid w:val="004E2D54"/>
    <w:rsid w:val="004F1D39"/>
    <w:rsid w:val="00515B1E"/>
    <w:rsid w:val="00552FB8"/>
    <w:rsid w:val="00553C7E"/>
    <w:rsid w:val="00572500"/>
    <w:rsid w:val="0057718C"/>
    <w:rsid w:val="0059491D"/>
    <w:rsid w:val="005B00A1"/>
    <w:rsid w:val="005F4BA1"/>
    <w:rsid w:val="006266E2"/>
    <w:rsid w:val="006513A8"/>
    <w:rsid w:val="006D5AB8"/>
    <w:rsid w:val="006E1E79"/>
    <w:rsid w:val="007239A9"/>
    <w:rsid w:val="0073384D"/>
    <w:rsid w:val="007946A3"/>
    <w:rsid w:val="007A3B4C"/>
    <w:rsid w:val="007B57FB"/>
    <w:rsid w:val="007F7427"/>
    <w:rsid w:val="00802AD1"/>
    <w:rsid w:val="0081061A"/>
    <w:rsid w:val="00810AA4"/>
    <w:rsid w:val="00857A1E"/>
    <w:rsid w:val="00877E0A"/>
    <w:rsid w:val="008C1D42"/>
    <w:rsid w:val="008D5864"/>
    <w:rsid w:val="008F5A9D"/>
    <w:rsid w:val="008F7387"/>
    <w:rsid w:val="00910DC6"/>
    <w:rsid w:val="009146CF"/>
    <w:rsid w:val="00916507"/>
    <w:rsid w:val="00917522"/>
    <w:rsid w:val="00933125"/>
    <w:rsid w:val="009372D8"/>
    <w:rsid w:val="00941005"/>
    <w:rsid w:val="00941CC1"/>
    <w:rsid w:val="009758FE"/>
    <w:rsid w:val="00990C87"/>
    <w:rsid w:val="009D7C5D"/>
    <w:rsid w:val="009F4E69"/>
    <w:rsid w:val="00A10F27"/>
    <w:rsid w:val="00A13D79"/>
    <w:rsid w:val="00A40855"/>
    <w:rsid w:val="00A47335"/>
    <w:rsid w:val="00A47C58"/>
    <w:rsid w:val="00A811AB"/>
    <w:rsid w:val="00A81C6F"/>
    <w:rsid w:val="00AC33FE"/>
    <w:rsid w:val="00AF1721"/>
    <w:rsid w:val="00B02671"/>
    <w:rsid w:val="00B34F39"/>
    <w:rsid w:val="00B82061"/>
    <w:rsid w:val="00C023B4"/>
    <w:rsid w:val="00C06384"/>
    <w:rsid w:val="00C42D20"/>
    <w:rsid w:val="00CC17FF"/>
    <w:rsid w:val="00D44C4D"/>
    <w:rsid w:val="00D50E46"/>
    <w:rsid w:val="00D9476A"/>
    <w:rsid w:val="00DA0360"/>
    <w:rsid w:val="00DA51A6"/>
    <w:rsid w:val="00DA5AD0"/>
    <w:rsid w:val="00DC718B"/>
    <w:rsid w:val="00DD1A21"/>
    <w:rsid w:val="00DF61BA"/>
    <w:rsid w:val="00E7745C"/>
    <w:rsid w:val="00E84479"/>
    <w:rsid w:val="00E92796"/>
    <w:rsid w:val="00E95C13"/>
    <w:rsid w:val="00EA58B3"/>
    <w:rsid w:val="00EB4C5E"/>
    <w:rsid w:val="00EB6D52"/>
    <w:rsid w:val="00EC099C"/>
    <w:rsid w:val="00EF1A90"/>
    <w:rsid w:val="00EF6CA4"/>
    <w:rsid w:val="00F13D30"/>
    <w:rsid w:val="00F26715"/>
    <w:rsid w:val="00F511CD"/>
    <w:rsid w:val="00F63A6C"/>
    <w:rsid w:val="00FB0639"/>
    <w:rsid w:val="00FB6A2C"/>
    <w:rsid w:val="00FD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C3973"/>
  <w15:chartTrackingRefBased/>
  <w15:docId w15:val="{77CB0377-EE7F-43B0-91A4-6C0C0AE8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476A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7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27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5163B"/>
    <w:rPr>
      <w:rFonts w:ascii="Times New Roman" w:hAnsi="Times New Roman" w:cs="Times New Roman"/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5163B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locked/>
    <w:rsid w:val="00274C6C"/>
    <w:rPr>
      <w:rFonts w:eastAsia="Times New Roman"/>
    </w:rPr>
  </w:style>
  <w:style w:type="paragraph" w:styleId="Bezodstpw">
    <w:name w:val="No Spacing"/>
    <w:link w:val="BezodstpwZnak"/>
    <w:uiPriority w:val="1"/>
    <w:qFormat/>
    <w:rsid w:val="00274C6C"/>
    <w:pPr>
      <w:spacing w:after="0" w:line="240" w:lineRule="auto"/>
    </w:pPr>
    <w:rPr>
      <w:rFonts w:eastAsia="Times New Roman"/>
    </w:rPr>
  </w:style>
  <w:style w:type="paragraph" w:styleId="Akapitzlist">
    <w:name w:val="List Paragraph"/>
    <w:basedOn w:val="Normalny"/>
    <w:link w:val="AkapitzlistZnak"/>
    <w:uiPriority w:val="99"/>
    <w:qFormat/>
    <w:rsid w:val="00C42D20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character" w:customStyle="1" w:styleId="AkapitzlistZnak">
    <w:name w:val="Akapit z listą Znak"/>
    <w:link w:val="Akapitzlist"/>
    <w:uiPriority w:val="99"/>
    <w:locked/>
    <w:rsid w:val="00C42D20"/>
    <w:rPr>
      <w:rFonts w:ascii="Calibri" w:eastAsia="SimSun" w:hAnsi="Calibri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roman bel</cp:lastModifiedBy>
  <cp:revision>4</cp:revision>
  <dcterms:created xsi:type="dcterms:W3CDTF">2026-05-30T18:28:00Z</dcterms:created>
  <dcterms:modified xsi:type="dcterms:W3CDTF">2026-06-01T17:56:00Z</dcterms:modified>
</cp:coreProperties>
</file>